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Тақырыбы: 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Ерлікке тағзым</w:t>
      </w:r>
    </w:p>
    <w:p w:rsidR="00995B38" w:rsidRPr="009F443C" w:rsidRDefault="00DF1320" w:rsidP="003B5A08">
      <w:pPr>
        <w:spacing w:after="0"/>
        <w:rPr>
          <w:rFonts w:ascii="Times New Roman" w:hAnsi="Times New Roman" w:cs="Times New Roman"/>
          <w:color w:val="363636"/>
          <w:sz w:val="32"/>
          <w:szCs w:val="28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Тәрбие сағатының мақсаты: </w:t>
      </w:r>
      <w:r w:rsidR="00995B38" w:rsidRPr="009F443C">
        <w:rPr>
          <w:rFonts w:ascii="Times New Roman" w:hAnsi="Times New Roman" w:cs="Times New Roman"/>
          <w:color w:val="363636"/>
          <w:sz w:val="32"/>
          <w:szCs w:val="28"/>
        </w:rPr>
        <w:t xml:space="preserve"> 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Ұлы жеңісті дәріптеу, оқушылардың өз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Отанына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туған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жеріне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деген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сүйіспеншілігін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арттыру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елін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қорғай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білуге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тәрбиелеу. Ұлы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соғысында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өрсеткен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ата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– бабамыздың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ісін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қастерлеп,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рухын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көтеру, үлгі тұту.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Жас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ұрпақты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бейбітшілікті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сақ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тау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ға және нығайтуға,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ерлікке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адал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да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батыл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болуға тәрбиелеу.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Сабақтың тү</w:t>
      </w:r>
      <w:proofErr w:type="gramStart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і: 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тәрбие сағаты.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Көрнекілігі: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интербелсенді тақ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кітап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көрмесі</w:t>
      </w:r>
    </w:p>
    <w:p w:rsidR="00DF1320" w:rsidRPr="00DB158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Өткізілу </w:t>
      </w:r>
      <w:proofErr w:type="spellStart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барысы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: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br/>
        <w:t xml:space="preserve">1.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іспе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br/>
        <w:t xml:space="preserve">2. </w:t>
      </w:r>
      <w:proofErr w:type="spellStart"/>
      <w:r w:rsidR="00DB158C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Ешкімде</w:t>
      </w:r>
      <w:proofErr w:type="spellEnd"/>
      <w:r w:rsidR="00DB158C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</w:t>
      </w:r>
      <w:proofErr w:type="spellStart"/>
      <w:r w:rsidR="00DB158C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еш</w:t>
      </w:r>
      <w:proofErr w:type="spellEnd"/>
      <w:r w:rsidR="00DB158C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нәрседе ұмытылмайды! (мәнерлеп оқу)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br/>
        <w:t xml:space="preserve">3. </w:t>
      </w:r>
      <w:r w:rsid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Слайд</w:t>
      </w:r>
      <w:r w:rsidR="00DB158C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</w:p>
    <w:p w:rsidR="00601AF4" w:rsidRPr="00DB158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4. </w:t>
      </w:r>
      <w:r w:rsidR="00DB158C" w:rsidRP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Ер елі үшін туады. (мақалды жалғастыру)</w:t>
      </w:r>
    </w:p>
    <w:p w:rsidR="00DF1320" w:rsidRPr="00DB158C" w:rsidRDefault="00DB158C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5.</w:t>
      </w:r>
      <w:r w:rsidRP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«Отан үшін отқа түскендер» деректі фильмнен үзінді.</w:t>
      </w: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</w:t>
      </w:r>
      <w:r w:rsidR="00601AF4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6</w:t>
      </w:r>
      <w:r w:rsidR="00DF1320" w:rsidRP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. Қаһарман ұрпаққа мың тағзым (Сұрақ – жауап)</w:t>
      </w:r>
    </w:p>
    <w:p w:rsidR="00DF1320" w:rsidRDefault="00601AF4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7</w:t>
      </w:r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 «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</w:t>
      </w:r>
      <w:proofErr w:type="gram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</w:t>
      </w:r>
      <w:proofErr w:type="spellEnd"/>
      <w:proofErr w:type="gram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шапшаң»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ойыны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(ұяшықты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ашу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)</w:t>
      </w:r>
    </w:p>
    <w:p w:rsidR="00AE06E7" w:rsidRPr="00AE06E7" w:rsidRDefault="00AE06E7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.деректі фильм «Ұ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лы же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ңіске 70 жыл »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І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іспе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601AF4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 xml:space="preserve">Мұғалім </w:t>
      </w:r>
      <w:r w:rsidR="00DF1320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:</w:t>
      </w:r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</w:t>
      </w:r>
    </w:p>
    <w:p w:rsidR="009F2FE3" w:rsidRPr="006E3F7A" w:rsidRDefault="00DF1320" w:rsidP="003B5A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Армысыздар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 құрметті қонақтар, оқушылар, мұғалімдер! Ә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қайсымыз үшін жақын әрі қымбат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мереке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Жеңіс күні де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келіп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жетті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Жеңіске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жету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жолында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қазақстандықтардың асқан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ерлігі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мен әскери жанқиярлығы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 тарихындағы жарқын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беттерге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айналды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 Сондықтан бұ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л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күннің маңызы өте жоғары. Жеңіс үшін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шыбын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жандарын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құрбан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еткен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бірнеше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миллиондаған адамдардың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есімдерін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есте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сақтап, 1418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азапты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күн мен түнді болашақ үшін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еңбекпен, қайсар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ерлікпен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өткізгендерін ұ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мыту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ға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болмайды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Ендеше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 бү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г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інгі «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Ерлікке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тағзым»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атты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ашық тәрбие сағатымыз</w:t>
      </w:r>
      <w:r w:rsidR="00601AF4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бастаймыз.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r w:rsidR="009F2FE3" w:rsidRPr="006E3F7A">
        <w:rPr>
          <w:rFonts w:ascii="Times New Roman" w:hAnsi="Times New Roman" w:cs="Times New Roman"/>
          <w:sz w:val="28"/>
          <w:szCs w:val="28"/>
          <w:lang w:val="kk-KZ"/>
        </w:rPr>
        <w:t>Ешкім де ешқашан ұмытылмайды. Ендеше Ұлы Отан соғысында қаза болған аталарымыз бен ағаларымызды еске алып, бір сәт үнсіздік жариялаймыз.</w:t>
      </w:r>
    </w:p>
    <w:p w:rsidR="009F2FE3" w:rsidRPr="006E3F7A" w:rsidRDefault="009F2FE3" w:rsidP="003B5A0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3F7A">
        <w:rPr>
          <w:rFonts w:ascii="Times New Roman" w:hAnsi="Times New Roman" w:cs="Times New Roman"/>
          <w:b/>
          <w:sz w:val="28"/>
          <w:szCs w:val="28"/>
          <w:lang w:val="kk-KZ"/>
        </w:rPr>
        <w:t>(Бір минут үнсіздік орнайды)</w:t>
      </w:r>
    </w:p>
    <w:p w:rsidR="00601AF4" w:rsidRDefault="00601AF4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</w:p>
    <w:p w:rsidR="00DF1320" w:rsidRPr="00601AF4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</w:p>
    <w:p w:rsidR="00DF1320" w:rsidRPr="00601AF4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601AF4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>ІІ. Ешкімде, еш нәрседе ұмытылмайды! (мәнерлеп оқу)</w:t>
      </w:r>
    </w:p>
    <w:p w:rsidR="00601AF4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601AF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val="kk-KZ" w:eastAsia="ru-RU"/>
        </w:rPr>
        <w:t>«Майданға хат» </w:t>
      </w:r>
      <w:r w:rsidRPr="00601AF4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(үзінді) оқитын </w:t>
      </w:r>
    </w:p>
    <w:p w:rsidR="00DF1320" w:rsidRPr="00601AF4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601AF4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lastRenderedPageBreak/>
        <w:t>Құлыншағым аман ба?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Қолыма тиді сенен хат.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Хабарыңды есітіп,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Қуанып қалды ғаламат.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Күніге тоқсан тілеймін,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Құлыным кел деп саламат.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Жүрегім – жалын, ішім у,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Жанымда ауыр жарақат.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Суретің келді хатыңда,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Шекпен киген жалаңқат.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Ерге лайық бес қару,</w:t>
      </w:r>
    </w:p>
    <w:p w:rsidR="00DF1320" w:rsidRPr="00AE06E7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AE06E7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Асыныпсың автомат.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Суретіңе қарасам,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Емшегім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иі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spellEnd"/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сүт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тамад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Көзімнің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жасы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төгілі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Ұйқыдан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кетті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рахат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Отаның үшін қарағым,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Арың қымбат жаныңнан.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өбектерің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аман-сау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Ас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жейді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әзі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қолымнан.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Ербеңдеген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ермегім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Тастамаймын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қолымнан.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Лақ-қозы қайырсам,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Қалмайды сүйем соңымнан.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Жағдайсыз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емес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келінім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Оны да 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өрем бағымнан.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Қайырмайды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тілімді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ібектей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майда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жамылған.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Көңі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л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імде алаң жоқ,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Жаны сүйген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жарынан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Уһілеп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кейде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демалып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Шығады тү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ін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жалыннан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Хабары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ңды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жиі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жаз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Өтпесін кө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күн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арадан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Талқандап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жауды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аман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қайт,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Бұлт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серпілі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spellEnd"/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көгімде.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Жазылсын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жүрек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жарадан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!</w:t>
      </w:r>
    </w:p>
    <w:p w:rsidR="00601AF4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«</w:t>
      </w:r>
      <w:proofErr w:type="spellStart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Майданнан</w:t>
      </w:r>
      <w:proofErr w:type="spellEnd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хат» (</w:t>
      </w:r>
      <w:proofErr w:type="spellStart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үзінді</w:t>
      </w:r>
      <w:proofErr w:type="spellEnd"/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) оқитын 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Хат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жазамын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майданнан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lastRenderedPageBreak/>
        <w:t>Мейі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імшіл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ғазиз-анама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«Жақыным-жарым»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дегенмен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Анаңдай жақын бола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Көңі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л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інде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тілек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көзде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жас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Екі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қолың 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ғаңда.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Қасірет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шегі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spellEnd"/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 қан жұтып,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Сарғайдың ба санаға?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Сағынған 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со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ң мен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ойлап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үрегің оттай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жана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Ет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бауырың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елжіреп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Қ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ай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ғыра берме балаңа.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Сабырдың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суын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бере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Жаның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да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ға жараңа.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Ажалсыз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адам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өлмейді.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Мезгілсіз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шөлмек сына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Ердің басы ел үшін,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Арыма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жаным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садаға.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ұлт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жамылып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қар төсеп,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Мен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жатырмын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далада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ІІІ. </w:t>
      </w:r>
      <w:r w:rsidR="00DB158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 xml:space="preserve">Слайд </w:t>
      </w:r>
    </w:p>
    <w:p w:rsidR="00DB158C" w:rsidRDefault="00DF1320" w:rsidP="00DB15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  <w:r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ІҮ.</w:t>
      </w:r>
      <w:r w:rsidR="00DB158C" w:rsidRPr="00DB158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="00DB158C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Ер </w:t>
      </w:r>
      <w:proofErr w:type="spellStart"/>
      <w:r w:rsidR="00DB158C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елі</w:t>
      </w:r>
      <w:proofErr w:type="spellEnd"/>
      <w:r w:rsidR="00DB158C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үшін </w:t>
      </w:r>
      <w:proofErr w:type="spellStart"/>
      <w:r w:rsidR="00DB158C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туады</w:t>
      </w:r>
      <w:proofErr w:type="spellEnd"/>
      <w:r w:rsidR="00DB158C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. (мақалды жалғастыру)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1. Отан үшін отқа түс, … (күймейсің)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2. Отан оттан да ... (ыстық)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3. Туған елдей ел болмас, (туған жердей жер болмас).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4. Ит тойған жеріне...(ер туған жеріне).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5. Батыр туса, ел ырысы ... (Жаңбыр жауса, жер ырысы).</w:t>
      </w:r>
    </w:p>
    <w:p w:rsidR="000B4F58" w:rsidRPr="009F443C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6.Туған жердің күні де ыстық ... 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(түні де ыстық).</w:t>
      </w:r>
    </w:p>
    <w:p w:rsidR="000B4F58" w:rsidRPr="009F443C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7. Ел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болам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десең,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.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.. (бесігіңді түзе)</w:t>
      </w:r>
    </w:p>
    <w:p w:rsidR="000B4F58" w:rsidRPr="009F443C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8.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Отансыз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адам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... (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ормансыз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бұлбұл)</w:t>
      </w:r>
    </w:p>
    <w:p w:rsidR="000B4F58" w:rsidRPr="009F443C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9. Ер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spellEnd"/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рет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өледі, ... (қоқақ мың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рет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өледі).</w:t>
      </w:r>
    </w:p>
    <w:p w:rsidR="000B4F58" w:rsidRPr="009F443C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10. Бай болсаң, халқ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ы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ңа пайдаң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тисін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,... (батыр болсаң, жауыңа найзаң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тисін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).</w:t>
      </w:r>
    </w:p>
    <w:p w:rsidR="000B4F58" w:rsidRPr="000B4F58" w:rsidRDefault="000B4F58" w:rsidP="00DB15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0B4F58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  <w:r w:rsidRPr="000B4F5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 xml:space="preserve">Ү. </w:t>
      </w:r>
      <w:r w:rsidR="00DB158C" w:rsidRP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«Отан үшін отқа түскендер» деректі фильмнен үзінді.</w:t>
      </w:r>
      <w:r w:rsidR="00DB158C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</w:t>
      </w:r>
    </w:p>
    <w:p w:rsidR="000B4F58" w:rsidRP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6.</w:t>
      </w:r>
      <w:r w:rsidRPr="000B4F5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 xml:space="preserve"> Қаһарман ұрпаққа мың тағзым (Сұрақ – жауап)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батырларын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ата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 қай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жылы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басталды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“Шығыстың қ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ос ж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ұлдызы”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кімдер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Рейхстаг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қа ту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тіккен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қазақ батыры?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lastRenderedPageBreak/>
        <w:t xml:space="preserve">Соғыс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дегенді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қалай тү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сінес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ің?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 қай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жылы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аяқталды?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Ұлы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Отан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соғысы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батырларын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ата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Кеңес Одағының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екі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мә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рте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батыры, ұшқыш?</w:t>
      </w:r>
    </w:p>
    <w:p w:rsidR="000B4F58" w:rsidRPr="009F443C" w:rsidRDefault="000B4F58" w:rsidP="000B4F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Әлия мен Мәншүкке жасаған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ерліктері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үшін қандай ат</w:t>
      </w:r>
      <w:r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ақ</w:t>
      </w: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берілді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</w:t>
      </w:r>
    </w:p>
    <w:p w:rsidR="000B4F58" w:rsidRPr="009F443C" w:rsidRDefault="000B4F58" w:rsidP="000B4F5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10.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Бейбітшілік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дегенді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қалай түсінесің?</w:t>
      </w:r>
    </w:p>
    <w:p w:rsid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7.</w:t>
      </w: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«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Кім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шапшаң»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ойыны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(ұяшықты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ашу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)</w:t>
      </w: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Ұяшықта соғыс кезінзе пайдаланылған соғыс техникалары, құрал-жабдықтар, қ</w:t>
      </w:r>
      <w:proofErr w:type="gramStart"/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ару-жара</w:t>
      </w:r>
      <w:proofErr w:type="gramEnd"/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қтар жасырылған. Осы ұяшықты ашып, көрсетілген суреттегі заттың атын табу.</w:t>
      </w:r>
    </w:p>
    <w:p w:rsidR="000B4F58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0B4F58" w:rsidRPr="00AE06E7" w:rsidRDefault="000B4F58" w:rsidP="000B4F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8.</w:t>
      </w:r>
      <w:r w:rsidRPr="000B4F58"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деректі фильм «Ұлы жеңіске 70 жыл »</w:t>
      </w:r>
    </w:p>
    <w:p w:rsidR="000B4F58" w:rsidRPr="000B4F58" w:rsidRDefault="000B4F58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</w:pPr>
    </w:p>
    <w:p w:rsidR="00DF1320" w:rsidRPr="009F443C" w:rsidRDefault="009F2FE3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>Мұғал</w:t>
      </w:r>
      <w:proofErr w:type="spellStart"/>
      <w:r w:rsidR="00DF1320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>м</w:t>
      </w:r>
      <w:r w:rsidR="00DF1320" w:rsidRPr="009F443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: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Ұлы Жеңі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ст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і жақындатуға шалқар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ауданы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халқы да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зор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үлес қосты. Шалқар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ауданы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бойынша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4872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адам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майдан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ға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аттанып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1521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жауынгер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майдан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даласында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қаза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тапты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Олардың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басым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көпшілігі ерліктің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ерен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үлгісін көрсеті</w:t>
      </w:r>
      <w:proofErr w:type="gram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</w:t>
      </w:r>
      <w:proofErr w:type="gram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халқымыздың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ерлік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рухын</w:t>
      </w:r>
      <w:proofErr w:type="spellEnd"/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асқақтатты. </w:t>
      </w:r>
    </w:p>
    <w:p w:rsidR="00DF1320" w:rsidRPr="009F443C" w:rsidRDefault="006D6FEA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val="kk-KZ" w:eastAsia="ru-RU"/>
        </w:rPr>
        <w:t>Б</w:t>
      </w:r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үгінгі күні өз тәуелсіздігімді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алып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егеменді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ел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болып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, әлемге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танылып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отырмыз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. Өз әнұранымыз, өз елтаңбамыз, ә</w:t>
      </w:r>
      <w:proofErr w:type="gram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</w:t>
      </w:r>
      <w:proofErr w:type="gram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қашан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биіктен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көрінер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туымыз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 бар. Бұ</w:t>
      </w:r>
      <w:proofErr w:type="gram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л</w:t>
      </w:r>
      <w:proofErr w:type="gram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біз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үшін үлкен қуаныш, үлкен бақыт.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Елі</w:t>
      </w:r>
      <w:proofErr w:type="gram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мізде</w:t>
      </w:r>
      <w:proofErr w:type="spellEnd"/>
      <w:proofErr w:type="gram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бейбітшілік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болсын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! Аналарымыздың зарлаған, сәбилеріміздің жылаған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дауысы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естілмесін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!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Айбынды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азаматтарымыз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аман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болсын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! Қуанышымыз, жеңісіміз ұзағынан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болсын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деп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бүгінгі тәрбие сағатымызды аяқтаймыз. Назарларың</w:t>
      </w:r>
      <w:proofErr w:type="gram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ыз</w:t>
      </w:r>
      <w:proofErr w:type="gram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ға </w:t>
      </w:r>
      <w:proofErr w:type="spellStart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рахмет</w:t>
      </w:r>
      <w:proofErr w:type="spellEnd"/>
      <w:r w:rsidR="00DF1320"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!</w:t>
      </w:r>
    </w:p>
    <w:p w:rsidR="00DF1320" w:rsidRPr="009F443C" w:rsidRDefault="00DF1320" w:rsidP="003B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9F443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br/>
      </w:r>
    </w:p>
    <w:p w:rsidR="00D7155C" w:rsidRPr="009F443C" w:rsidRDefault="00D7155C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Pr="009F443C" w:rsidRDefault="00DF1320" w:rsidP="003B5A08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Default="00DF1320" w:rsidP="003B5A08">
      <w:pPr>
        <w:spacing w:after="0"/>
      </w:pPr>
    </w:p>
    <w:p w:rsidR="00DF1320" w:rsidRPr="00995B38" w:rsidRDefault="00DF1320" w:rsidP="003B5A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F1320" w:rsidRPr="00995B38" w:rsidSect="00D71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95EC7"/>
    <w:multiLevelType w:val="multilevel"/>
    <w:tmpl w:val="736ED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320"/>
    <w:rsid w:val="000B4F58"/>
    <w:rsid w:val="003B5A08"/>
    <w:rsid w:val="00601AF4"/>
    <w:rsid w:val="006D6FEA"/>
    <w:rsid w:val="00777B22"/>
    <w:rsid w:val="008452FB"/>
    <w:rsid w:val="00995B38"/>
    <w:rsid w:val="009F2FE3"/>
    <w:rsid w:val="009F443C"/>
    <w:rsid w:val="00A02E4C"/>
    <w:rsid w:val="00AC69F9"/>
    <w:rsid w:val="00AE06E7"/>
    <w:rsid w:val="00B53EB4"/>
    <w:rsid w:val="00B56B01"/>
    <w:rsid w:val="00B807B8"/>
    <w:rsid w:val="00D7155C"/>
    <w:rsid w:val="00DB158C"/>
    <w:rsid w:val="00DF1320"/>
    <w:rsid w:val="00E14DAB"/>
    <w:rsid w:val="00F3271C"/>
    <w:rsid w:val="00FE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1320"/>
  </w:style>
  <w:style w:type="character" w:styleId="a3">
    <w:name w:val="Hyperlink"/>
    <w:basedOn w:val="a0"/>
    <w:uiPriority w:val="99"/>
    <w:semiHidden/>
    <w:unhideWhenUsed/>
    <w:rsid w:val="00DF13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</dc:creator>
  <cp:lastModifiedBy>Серик</cp:lastModifiedBy>
  <cp:revision>8</cp:revision>
  <dcterms:created xsi:type="dcterms:W3CDTF">2017-04-28T15:49:00Z</dcterms:created>
  <dcterms:modified xsi:type="dcterms:W3CDTF">2017-05-02T17:11:00Z</dcterms:modified>
</cp:coreProperties>
</file>